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54A" w:rsidRDefault="00B54DC4">
      <w:pPr>
        <w:tabs>
          <w:tab w:val="left" w:pos="4090"/>
        </w:tabs>
        <w:ind w:left="25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</w:rPr>
        <w:tab/>
      </w:r>
      <w:r>
        <w:rPr>
          <w:rFonts w:ascii="Times New Roman"/>
          <w:noProof/>
          <w:sz w:val="20"/>
          <w:lang w:val="it"/>
        </w:rPr>
        <w:drawing>
          <wp:inline distT="0" distB="0" distL="0" distR="0">
            <wp:extent cx="1807682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682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54A" w:rsidRDefault="00B3654A">
      <w:pPr>
        <w:pStyle w:val="Corpotesto"/>
        <w:spacing w:before="4"/>
        <w:rPr>
          <w:rFonts w:ascii="Times New Roman"/>
          <w:sz w:val="16"/>
        </w:rPr>
      </w:pPr>
    </w:p>
    <w:p w:rsidR="00B3654A" w:rsidRPr="00A049C4" w:rsidRDefault="0033110F">
      <w:pPr>
        <w:pStyle w:val="Titolo"/>
        <w:rPr>
          <w:lang w:val="it-IT"/>
        </w:rPr>
      </w:pPr>
      <w:r>
        <w:rPr>
          <w:b w:val="0"/>
          <w:bCs w:val="0"/>
          <w:lang w:val="it"/>
        </w:rPr>
        <w:pict>
          <v:group id="docshapegroup1" o:spid="_x0000_s1027" style="position:absolute;left:0;text-align:left;margin-left:70.55pt;margin-top:.1pt;width:453.85pt;height:674.45pt;z-index:-251658240;mso-position-horizontal-relative:page" coordorigin="1411,2" coordsize="9077,13489">
            <v:shape id="docshape2" o:spid="_x0000_s1031" style="position:absolute;left:1411;top:84;width:9077;height:1248" coordorigin="1411,84" coordsize="9077,1248" path="m10488,84r-9077,l1411,708r,624l10488,1332r,-624l10488,84xe" fillcolor="#ddd9c3" stroked="f">
              <v:path arrowok="t"/>
            </v:shape>
            <v:shape id="docshape3" o:spid="_x0000_s1030" style="position:absolute;left:1411;top:1332;width:9077;height:12159" coordorigin="1411,1332" coordsize="9077,12159" o:spt="100" adj="0,,0" path="m10488,12665r-9077,l1411,13078r,413l10488,13491r,-413l10488,12665xm10488,10596r-9077,l1411,11009r,413l1411,11835r,417l1411,12665r9077,l10488,12252r,-417l10488,11422r,-413l10488,10596xm10488,9766r-9077,l1411,10179r,417l10488,10596r,-417l10488,9766xm10488,8110r-9077,l1411,8523r,417l1411,9353r,413l10488,9766r,-413l10488,8940r,-417l10488,8110xm10488,6041r-9077,l1411,6454r,413l1411,7284r,413l1411,8110r9077,l10488,7697r,-413l10488,6867r,-413l10488,6041xm10488,4798r-9077,l1411,5211r,l1411,5628r,413l10488,6041r,-413l10488,5211r,l10488,4798xm10488,1332r-9077,l1411,1899r,417l1411,2729r,413l1411,3555r,417l1411,4385r,413l10488,4798r,-413l10488,3972r,-417l10488,3142r,-413l10488,2316r,-417l10488,1332xe" fillcolor="#daeef3" stroked="f">
              <v:stroke joinstyle="round"/>
              <v:formulas/>
              <v:path arrowok="t" o:connecttype="segments"/>
            </v:shape>
            <v:shape id="docshape4" o:spid="_x0000_s1029" style="position:absolute;left:10005;top:12;width:439;height:476" coordorigin="10005,12" coordsize="439,476" path="m10225,12r-74,119l10005,131r73,119l10005,369r146,l10225,488r73,-119l10444,369r-73,-119l10444,131r-146,l10225,12xe" fillcolor="#00b0f0" stroked="f">
              <v:path arrowok="t"/>
            </v:shape>
            <v:shape id="docshape5" o:spid="_x0000_s1028" style="position:absolute;left:10005;top:12;width:439;height:476" coordorigin="10005,12" coordsize="439,476" path="m10005,131r146,l10225,12r73,119l10444,131r-73,119l10444,369r-146,l10225,488r-74,-119l10005,369r73,-119l10005,131xe" filled="f" strokecolor="#00b0f0" strokeweight="1pt">
              <v:path arrowok="t"/>
            </v:shape>
            <w10:wrap anchorx="page"/>
          </v:group>
        </w:pict>
      </w:r>
      <w:r w:rsidR="00B54DC4">
        <w:rPr>
          <w:lang w:val="it"/>
        </w:rPr>
        <w:t>Foglio di lavoro</w:t>
      </w:r>
    </w:p>
    <w:p w:rsidR="00B3654A" w:rsidRPr="00A049C4" w:rsidRDefault="00B54DC4" w:rsidP="00A049C4">
      <w:pPr>
        <w:tabs>
          <w:tab w:val="left" w:pos="7326"/>
        </w:tabs>
        <w:spacing w:before="256"/>
        <w:ind w:left="1134" w:right="1974"/>
        <w:jc w:val="center"/>
        <w:rPr>
          <w:rFonts w:ascii="Times New Roman"/>
          <w:b/>
          <w:i/>
          <w:sz w:val="32"/>
          <w:lang w:val="it-IT"/>
        </w:rPr>
      </w:pPr>
      <w:r>
        <w:rPr>
          <w:rFonts w:ascii="Times New Roman" w:hAnsi="Times New Roman"/>
          <w:b/>
          <w:bCs/>
          <w:i/>
          <w:iCs/>
          <w:sz w:val="32"/>
          <w:lang w:val="it"/>
        </w:rPr>
        <w:t>Attività: Pensare e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32"/>
          <w:lang w:val="it"/>
        </w:rPr>
        <w:t xml:space="preserve"> riflettere 1.1 - Inclusione</w:t>
      </w:r>
    </w:p>
    <w:p w:rsidR="00B3654A" w:rsidRPr="00A049C4" w:rsidRDefault="00B3654A">
      <w:pPr>
        <w:pStyle w:val="Corpotesto"/>
        <w:rPr>
          <w:rFonts w:ascii="Times New Roman"/>
          <w:b/>
          <w:i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i/>
          <w:sz w:val="20"/>
          <w:lang w:val="it-IT"/>
        </w:rPr>
      </w:pPr>
    </w:p>
    <w:p w:rsidR="00B3654A" w:rsidRPr="00A049C4" w:rsidRDefault="00B3654A">
      <w:pPr>
        <w:pStyle w:val="Corpotesto"/>
        <w:spacing w:before="6"/>
        <w:rPr>
          <w:rFonts w:ascii="Times New Roman"/>
          <w:b/>
          <w:i/>
          <w:sz w:val="23"/>
          <w:lang w:val="it-IT"/>
        </w:rPr>
      </w:pPr>
    </w:p>
    <w:p w:rsidR="00B3654A" w:rsidRDefault="00B54DC4">
      <w:pPr>
        <w:spacing w:before="90"/>
        <w:ind w:left="3443"/>
        <w:rPr>
          <w:rFonts w:ascii="Times New Roman"/>
          <w:b/>
          <w:sz w:val="24"/>
        </w:rPr>
      </w:pPr>
      <w:r>
        <w:rPr>
          <w:rFonts w:ascii="Times New Roman" w:hAnsi="Times New Roman"/>
          <w:b/>
          <w:bCs/>
          <w:sz w:val="24"/>
          <w:lang w:val="it"/>
        </w:rPr>
        <w:t>Domande/Argomenti di discussione:</w:t>
      </w:r>
    </w:p>
    <w:p w:rsidR="00B3654A" w:rsidRDefault="00B3654A">
      <w:pPr>
        <w:pStyle w:val="Corpotesto"/>
        <w:rPr>
          <w:rFonts w:ascii="Times New Roman"/>
          <w:b/>
          <w:sz w:val="20"/>
        </w:rPr>
      </w:pPr>
    </w:p>
    <w:p w:rsidR="00B3654A" w:rsidRDefault="00B3654A">
      <w:pPr>
        <w:pStyle w:val="Corpotesto"/>
        <w:spacing w:before="5"/>
        <w:rPr>
          <w:rFonts w:ascii="Times New Roman"/>
          <w:b/>
          <w:sz w:val="20"/>
        </w:rPr>
      </w:pPr>
    </w:p>
    <w:p w:rsidR="00B3654A" w:rsidRPr="00A049C4" w:rsidRDefault="00B54DC4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rPr>
          <w:b/>
          <w:sz w:val="24"/>
          <w:lang w:val="it-IT"/>
        </w:rPr>
      </w:pPr>
      <w:r>
        <w:rPr>
          <w:b/>
          <w:bCs/>
          <w:sz w:val="24"/>
          <w:lang w:val="it"/>
        </w:rPr>
        <w:t>Cosa pensi riguardo ciò che hai sentito?</w:t>
      </w: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spacing w:before="2"/>
        <w:rPr>
          <w:rFonts w:ascii="Times New Roman"/>
          <w:b/>
          <w:sz w:val="16"/>
          <w:lang w:val="it-IT"/>
        </w:rPr>
      </w:pPr>
    </w:p>
    <w:p w:rsidR="00B3654A" w:rsidRPr="00A049C4" w:rsidRDefault="00B54DC4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rPr>
          <w:b/>
          <w:sz w:val="24"/>
          <w:lang w:val="it-IT"/>
        </w:rPr>
      </w:pPr>
      <w:r>
        <w:rPr>
          <w:b/>
          <w:bCs/>
          <w:sz w:val="24"/>
          <w:lang w:val="it"/>
        </w:rPr>
        <w:t>Qual è la tua idea di inclusione?</w:t>
      </w: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spacing w:before="3"/>
        <w:rPr>
          <w:rFonts w:ascii="Times New Roman"/>
          <w:b/>
          <w:sz w:val="20"/>
          <w:lang w:val="it-IT"/>
        </w:rPr>
      </w:pPr>
    </w:p>
    <w:p w:rsidR="00B3654A" w:rsidRPr="00A049C4" w:rsidRDefault="00B54DC4">
      <w:pPr>
        <w:pStyle w:val="Paragrafoelenco"/>
        <w:numPr>
          <w:ilvl w:val="0"/>
          <w:numId w:val="1"/>
        </w:numPr>
        <w:tabs>
          <w:tab w:val="left" w:pos="859"/>
          <w:tab w:val="left" w:pos="860"/>
        </w:tabs>
        <w:spacing w:line="360" w:lineRule="auto"/>
        <w:ind w:left="140" w:right="517" w:firstLine="0"/>
        <w:rPr>
          <w:b/>
          <w:sz w:val="24"/>
          <w:lang w:val="it-IT"/>
        </w:rPr>
      </w:pPr>
      <w:r>
        <w:rPr>
          <w:b/>
          <w:bCs/>
          <w:sz w:val="24"/>
          <w:lang w:val="it"/>
        </w:rPr>
        <w:t>Che tipo di mondo sta progettando il Segretario per il futuro? Cosa ne pensi? Corrisponde alla tua idea di inclusione?</w:t>
      </w: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A049C4" w:rsidRPr="00A049C4" w:rsidRDefault="00A049C4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p w:rsidR="00B3654A" w:rsidRPr="00A049C4" w:rsidRDefault="00B3654A">
      <w:pPr>
        <w:pStyle w:val="Corpotesto"/>
        <w:rPr>
          <w:rFonts w:ascii="Times New Roman"/>
          <w:b/>
          <w:sz w:val="20"/>
          <w:lang w:val="it-IT"/>
        </w:rPr>
      </w:pPr>
    </w:p>
    <w:sectPr w:rsidR="00B3654A" w:rsidRPr="00A049C4" w:rsidSect="001B1CAA">
      <w:footerReference w:type="default" r:id="rId9"/>
      <w:type w:val="continuous"/>
      <w:pgSz w:w="11900" w:h="16840"/>
      <w:pgMar w:top="300" w:right="1300" w:bottom="184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10F" w:rsidRDefault="0033110F" w:rsidP="001B1CAA">
      <w:r>
        <w:separator/>
      </w:r>
    </w:p>
  </w:endnote>
  <w:endnote w:type="continuationSeparator" w:id="0">
    <w:p w:rsidR="0033110F" w:rsidRDefault="0033110F" w:rsidP="001B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CAA" w:rsidRDefault="001B1CAA" w:rsidP="001B1CAA">
    <w:pPr>
      <w:pStyle w:val="Corpotesto"/>
      <w:rPr>
        <w:rFonts w:ascii="Times New Roman"/>
        <w:b/>
        <w:sz w:val="20"/>
      </w:rPr>
    </w:pPr>
  </w:p>
  <w:p w:rsidR="001B1CAA" w:rsidRDefault="001B1CAA" w:rsidP="001B1CAA">
    <w:pPr>
      <w:pStyle w:val="Corpotesto"/>
      <w:spacing w:before="7"/>
      <w:rPr>
        <w:rFonts w:ascii="Times New Roman"/>
        <w:b/>
        <w:sz w:val="17"/>
      </w:rPr>
    </w:pPr>
  </w:p>
  <w:p w:rsidR="001B1CAA" w:rsidRPr="00A049C4" w:rsidRDefault="001B1CAA" w:rsidP="001B1CAA">
    <w:pPr>
      <w:pStyle w:val="Corpotesto"/>
      <w:spacing w:before="100" w:line="276" w:lineRule="auto"/>
      <w:ind w:left="1113" w:right="548" w:hanging="906"/>
      <w:rPr>
        <w:lang w:val="it-IT"/>
      </w:rPr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63500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CAA" w:rsidRDefault="001B1CAA" w:rsidP="001B1CAA">
                          <w:r>
                            <w:rPr>
                              <w:lang w:val="it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5pt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" filled="f" stroked="f">
              <v:textbox inset="0,0,0,0">
                <w:txbxContent>
                  <w:p w:rsidR="001B1CAA" w:rsidRDefault="001B1CAA" w:rsidP="001B1CAA">
                    <w:r>
                      <w:rPr>
                        <w:lang w:val="it"/>
                      </w:rPr>
                      <w:t>17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it"/>
      </w:rPr>
      <w:t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1B1CAA" w:rsidRPr="00A049C4" w:rsidRDefault="001B1CA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10F" w:rsidRDefault="0033110F" w:rsidP="001B1CAA">
      <w:r>
        <w:separator/>
      </w:r>
    </w:p>
  </w:footnote>
  <w:footnote w:type="continuationSeparator" w:id="0">
    <w:p w:rsidR="0033110F" w:rsidRDefault="0033110F" w:rsidP="001B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5C7"/>
    <w:multiLevelType w:val="hybridMultilevel"/>
    <w:tmpl w:val="29FE6FEA"/>
    <w:lvl w:ilvl="0" w:tplc="C7F46BDA">
      <w:start w:val="1"/>
      <w:numFmt w:val="lowerLetter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FF388F54">
      <w:numFmt w:val="bullet"/>
      <w:lvlText w:val="•"/>
      <w:lvlJc w:val="left"/>
      <w:pPr>
        <w:ind w:left="1704" w:hanging="720"/>
      </w:pPr>
      <w:rPr>
        <w:rFonts w:hint="default"/>
      </w:rPr>
    </w:lvl>
    <w:lvl w:ilvl="2" w:tplc="F7948DE6">
      <w:numFmt w:val="bullet"/>
      <w:lvlText w:val="•"/>
      <w:lvlJc w:val="left"/>
      <w:pPr>
        <w:ind w:left="2548" w:hanging="720"/>
      </w:pPr>
      <w:rPr>
        <w:rFonts w:hint="default"/>
      </w:rPr>
    </w:lvl>
    <w:lvl w:ilvl="3" w:tplc="11AC36FE">
      <w:numFmt w:val="bullet"/>
      <w:lvlText w:val="•"/>
      <w:lvlJc w:val="left"/>
      <w:pPr>
        <w:ind w:left="3392" w:hanging="720"/>
      </w:pPr>
      <w:rPr>
        <w:rFonts w:hint="default"/>
      </w:rPr>
    </w:lvl>
    <w:lvl w:ilvl="4" w:tplc="09484CE6"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9D3236DE">
      <w:numFmt w:val="bullet"/>
      <w:lvlText w:val="•"/>
      <w:lvlJc w:val="left"/>
      <w:pPr>
        <w:ind w:left="5080" w:hanging="720"/>
      </w:pPr>
      <w:rPr>
        <w:rFonts w:hint="default"/>
      </w:rPr>
    </w:lvl>
    <w:lvl w:ilvl="6" w:tplc="56D80A1A">
      <w:numFmt w:val="bullet"/>
      <w:lvlText w:val="•"/>
      <w:lvlJc w:val="left"/>
      <w:pPr>
        <w:ind w:left="5924" w:hanging="720"/>
      </w:pPr>
      <w:rPr>
        <w:rFonts w:hint="default"/>
      </w:rPr>
    </w:lvl>
    <w:lvl w:ilvl="7" w:tplc="02D01FE2">
      <w:numFmt w:val="bullet"/>
      <w:lvlText w:val="•"/>
      <w:lvlJc w:val="left"/>
      <w:pPr>
        <w:ind w:left="6768" w:hanging="720"/>
      </w:pPr>
      <w:rPr>
        <w:rFonts w:hint="default"/>
      </w:rPr>
    </w:lvl>
    <w:lvl w:ilvl="8" w:tplc="718C92F0">
      <w:numFmt w:val="bullet"/>
      <w:lvlText w:val="•"/>
      <w:lvlJc w:val="left"/>
      <w:pPr>
        <w:ind w:left="76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54A"/>
    <w:rsid w:val="001B1CAA"/>
    <w:rsid w:val="0033110F"/>
    <w:rsid w:val="00A049C4"/>
    <w:rsid w:val="00B3654A"/>
    <w:rsid w:val="00B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26D7"/>
  <w15:docId w15:val="{1DA93099-4D4F-423A-94C9-74A3311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88"/>
      <w:ind w:left="1974" w:right="197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0"/>
      <w:ind w:left="860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B1C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CA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B1C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C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Teacher_Guide_Module_1.docx</dc:title>
  <cp:lastModifiedBy>RL</cp:lastModifiedBy>
  <cp:revision>5</cp:revision>
  <dcterms:created xsi:type="dcterms:W3CDTF">2021-07-27T07:31:00Z</dcterms:created>
  <dcterms:modified xsi:type="dcterms:W3CDTF">2021-08-30T08:55:00Z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